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1348A4">
        <w:rPr>
          <w:rFonts w:ascii="Times New Roman" w:hAnsi="Times New Roman" w:cs="Times New Roman"/>
        </w:rPr>
        <w:t>9</w:t>
      </w:r>
      <w:r w:rsidR="00296B7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 w:rsidR="00417C4C">
        <w:rPr>
          <w:rFonts w:ascii="Times New Roman" w:hAnsi="Times New Roman" w:cs="Times New Roman"/>
        </w:rPr>
        <w:t>деведесе</w:t>
      </w:r>
      <w:r w:rsidR="001348A4">
        <w:rPr>
          <w:rFonts w:ascii="Times New Roman" w:hAnsi="Times New Roman" w:cs="Times New Roman"/>
        </w:rPr>
        <w:t>т</w:t>
      </w:r>
      <w:r w:rsidR="00F90DF8">
        <w:rPr>
          <w:rFonts w:ascii="Times New Roman" w:hAnsi="Times New Roman" w:cs="Times New Roman"/>
        </w:rPr>
        <w:t>деветој</w:t>
      </w:r>
      <w:proofErr w:type="spell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FA1B16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ОДЛУКЕ О ИЗРАДИ СТРАТЕГИЈЕ ЗА МЛАДЕ У</w:t>
      </w:r>
      <w:r w:rsidR="001528C7">
        <w:rPr>
          <w:rFonts w:ascii="Times New Roman" w:hAnsi="Times New Roman" w:cs="Times New Roman"/>
          <w:b/>
          <w:lang w:val="sr-Cyrl-CS"/>
        </w:rPr>
        <w:t xml:space="preserve"> </w:t>
      </w:r>
      <w:r w:rsidR="00C52F41">
        <w:rPr>
          <w:rFonts w:ascii="Times New Roman" w:hAnsi="Times New Roman" w:cs="Times New Roman"/>
          <w:b/>
          <w:lang w:val="sr-Cyrl-CS"/>
        </w:rPr>
        <w:t>ОПШТИН</w:t>
      </w:r>
      <w:r>
        <w:rPr>
          <w:rFonts w:ascii="Times New Roman" w:hAnsi="Times New Roman" w:cs="Times New Roman"/>
          <w:b/>
          <w:lang w:val="sr-Cyrl-CS"/>
        </w:rPr>
        <w:t>И</w:t>
      </w:r>
      <w:r w:rsidR="00C52F41">
        <w:rPr>
          <w:rFonts w:ascii="Times New Roman" w:hAnsi="Times New Roman" w:cs="Times New Roman"/>
          <w:b/>
          <w:lang w:val="sr-Cyrl-CS"/>
        </w:rPr>
        <w:t xml:space="preserve"> ГАЏИН ХАН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FA1B16">
        <w:rPr>
          <w:lang w:val="sr-Cyrl-CS"/>
        </w:rPr>
        <w:t xml:space="preserve">Одлуке </w:t>
      </w:r>
      <w:r w:rsidR="00574682">
        <w:t xml:space="preserve">o </w:t>
      </w:r>
      <w:r w:rsidR="006A4DF2">
        <w:rPr>
          <w:lang w:val="sr-Cyrl-CS"/>
        </w:rPr>
        <w:t xml:space="preserve">изради Стратегије </w:t>
      </w:r>
      <w:r w:rsidR="00BF49BB">
        <w:rPr>
          <w:lang w:val="sr-Cyrl-CS"/>
        </w:rPr>
        <w:t>за младе у</w:t>
      </w:r>
      <w:r w:rsidR="001528C7">
        <w:rPr>
          <w:lang w:val="sr-Cyrl-CS"/>
        </w:rPr>
        <w:t xml:space="preserve"> </w:t>
      </w:r>
      <w:r w:rsidR="00023C00">
        <w:rPr>
          <w:lang w:val="sr-Cyrl-CS"/>
        </w:rPr>
        <w:t>општин</w:t>
      </w:r>
      <w:r w:rsidR="00BF49BB">
        <w:rPr>
          <w:lang w:val="sr-Cyrl-CS"/>
        </w:rPr>
        <w:t>и</w:t>
      </w:r>
      <w:r w:rsidR="00023C00">
        <w:rPr>
          <w:lang w:val="sr-Cyrl-CS"/>
        </w:rPr>
        <w:t xml:space="preserve">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BF49BB">
        <w:rPr>
          <w:lang w:val="sr-Cyrl-CS"/>
        </w:rPr>
        <w:t>у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295236">
        <w:rPr>
          <w:rFonts w:ascii="Times New Roman" w:hAnsi="Times New Roman" w:cs="Times New Roman"/>
        </w:rPr>
        <w:t>623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295236">
        <w:rPr>
          <w:rFonts w:ascii="Times New Roman" w:hAnsi="Times New Roman" w:cs="Times New Roman"/>
        </w:rPr>
        <w:t>-</w:t>
      </w:r>
      <w:r w:rsidR="00F95F16">
        <w:rPr>
          <w:rFonts w:ascii="Times New Roman" w:hAnsi="Times New Roman" w:cs="Times New Roman"/>
        </w:rPr>
        <w:t>2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A26B35" w:rsidRDefault="00A26B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26B35" w:rsidRPr="00C95973" w:rsidRDefault="00A26B35" w:rsidP="00A26B35">
      <w:pPr>
        <w:jc w:val="right"/>
        <w:outlineLvl w:val="0"/>
        <w:rPr>
          <w:rFonts w:ascii="Tahoma" w:hAnsi="Tahoma" w:cs="Tahoma"/>
          <w:b/>
          <w:lang w:val="sr-Latn-CS"/>
        </w:rPr>
      </w:pPr>
      <w:r>
        <w:lastRenderedPageBreak/>
        <w:t xml:space="preserve">  </w:t>
      </w:r>
    </w:p>
    <w:p w:rsidR="00A26B35" w:rsidRDefault="00A26B35" w:rsidP="00A26B3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            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>На основу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члана 11. и 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члана 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32.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Републике Србије“, број 129/07, 83/14 - др. закон, 101/16</w:t>
      </w:r>
      <w:r w:rsidRPr="00563A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3A78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563A78">
        <w:rPr>
          <w:rFonts w:ascii="Times New Roman" w:hAnsi="Times New Roman" w:cs="Times New Roman"/>
          <w:sz w:val="24"/>
          <w:szCs w:val="24"/>
        </w:rPr>
        <w:t>47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/2018)</w:t>
      </w:r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 и члана 39. Статута општине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 („Службени лист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A7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563A78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Pr="00563A78">
        <w:rPr>
          <w:rFonts w:ascii="Times New Roman" w:hAnsi="Times New Roman" w:cs="Times New Roman"/>
          <w:sz w:val="24"/>
          <w:szCs w:val="24"/>
        </w:rPr>
        <w:t xml:space="preserve"> 63/08,31/11,46/12 и 36/13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A26B35" w:rsidRDefault="00A26B35" w:rsidP="00A26B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Гаџин Хан, на седници одржаној </w:t>
      </w:r>
      <w:r w:rsidRPr="00563A78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proofErr w:type="gramStart"/>
      <w:r w:rsidRPr="00563A78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Pr="00563A78">
        <w:rPr>
          <w:rFonts w:ascii="Times New Roman" w:hAnsi="Times New Roman" w:cs="Times New Roman"/>
          <w:sz w:val="24"/>
          <w:szCs w:val="24"/>
        </w:rPr>
        <w:t xml:space="preserve"> 2018.</w:t>
      </w:r>
      <w:r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Pr="00563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B35" w:rsidRDefault="00A26B35" w:rsidP="00A2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A26B35" w:rsidRPr="00F91CBD" w:rsidRDefault="00A26B35" w:rsidP="00A2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ИЗРАДИ СТРАТЕГИЈЕ ЗА МЛАДЕ</w:t>
      </w:r>
    </w:p>
    <w:p w:rsidR="00A26B35" w:rsidRDefault="00A26B35" w:rsidP="00A2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ОПШТИНИ ГАЏИН ХАН</w:t>
      </w:r>
    </w:p>
    <w:p w:rsidR="00A26B35" w:rsidRDefault="00A26B35" w:rsidP="00A2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B35" w:rsidRDefault="00A26B35" w:rsidP="00A2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A26B35" w:rsidRDefault="00A26B35" w:rsidP="00A26B3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B35" w:rsidRDefault="00A26B35" w:rsidP="00A2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B35" w:rsidRDefault="00A26B35" w:rsidP="00A2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A26B35" w:rsidRDefault="00A26B35" w:rsidP="00A26B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26B35" w:rsidRDefault="00A26B35" w:rsidP="00A26B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6B35" w:rsidRDefault="00A26B35" w:rsidP="00A26B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6B35" w:rsidRDefault="00A26B35" w:rsidP="00A26B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обезбеђивању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достигну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потенцијале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6B35" w:rsidRDefault="00A26B35" w:rsidP="00A26B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сопственом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A26B35" w:rsidRPr="00F91CBD" w:rsidRDefault="00A26B35" w:rsidP="00A26B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секторске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препознају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потенцијале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стратешких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6B35" w:rsidRDefault="00A26B35" w:rsidP="00A2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6B35" w:rsidRDefault="00A26B35" w:rsidP="00A2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A26B35" w:rsidRDefault="00A26B35" w:rsidP="00A26B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имплементације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6B35" w:rsidRDefault="00A26B35" w:rsidP="00A2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B35" w:rsidRDefault="00A26B35" w:rsidP="00A2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A26B35" w:rsidRDefault="00A26B35" w:rsidP="00A26B3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A26B35" w:rsidRDefault="00A26B35" w:rsidP="00A2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B35" w:rsidRPr="008404C8" w:rsidRDefault="00A26B35" w:rsidP="00A2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:06</w:t>
      </w:r>
      <w:proofErr w:type="gramEnd"/>
      <w:r>
        <w:rPr>
          <w:rFonts w:ascii="Times New Roman" w:hAnsi="Times New Roman" w:cs="Times New Roman"/>
          <w:sz w:val="24"/>
          <w:szCs w:val="24"/>
        </w:rPr>
        <w:t>-205/18-II</w:t>
      </w:r>
    </w:p>
    <w:p w:rsidR="00A26B35" w:rsidRDefault="00A26B35" w:rsidP="00A2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30.новембра 2018.године.</w:t>
      </w:r>
      <w:proofErr w:type="gramEnd"/>
    </w:p>
    <w:p w:rsidR="00A26B35" w:rsidRDefault="00A26B35" w:rsidP="00A26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B35" w:rsidRDefault="00A26B35" w:rsidP="00A2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A26B35" w:rsidRDefault="00A26B35" w:rsidP="00A26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ПРЕДСЕДНИК</w:t>
      </w:r>
    </w:p>
    <w:p w:rsidR="00260E00" w:rsidRDefault="00A26B35" w:rsidP="00A26B35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66C46"/>
    <w:rsid w:val="000A29C8"/>
    <w:rsid w:val="000A6A15"/>
    <w:rsid w:val="0011157F"/>
    <w:rsid w:val="0012782A"/>
    <w:rsid w:val="00132507"/>
    <w:rsid w:val="001348A4"/>
    <w:rsid w:val="001528C7"/>
    <w:rsid w:val="001C0F9A"/>
    <w:rsid w:val="00201FA5"/>
    <w:rsid w:val="00260E00"/>
    <w:rsid w:val="00295236"/>
    <w:rsid w:val="00296B7C"/>
    <w:rsid w:val="002B4213"/>
    <w:rsid w:val="00366598"/>
    <w:rsid w:val="003A3AF0"/>
    <w:rsid w:val="004161AE"/>
    <w:rsid w:val="00417C4C"/>
    <w:rsid w:val="004675EF"/>
    <w:rsid w:val="004B75DA"/>
    <w:rsid w:val="00501CF2"/>
    <w:rsid w:val="00531D60"/>
    <w:rsid w:val="00560235"/>
    <w:rsid w:val="00574682"/>
    <w:rsid w:val="005B39F1"/>
    <w:rsid w:val="00640ADC"/>
    <w:rsid w:val="00686C14"/>
    <w:rsid w:val="006A4DF2"/>
    <w:rsid w:val="006B6994"/>
    <w:rsid w:val="00794507"/>
    <w:rsid w:val="00812CDC"/>
    <w:rsid w:val="008D36E6"/>
    <w:rsid w:val="00A178FA"/>
    <w:rsid w:val="00A26B35"/>
    <w:rsid w:val="00B2554E"/>
    <w:rsid w:val="00B579D6"/>
    <w:rsid w:val="00B75A71"/>
    <w:rsid w:val="00B823CE"/>
    <w:rsid w:val="00BA0FB2"/>
    <w:rsid w:val="00BA431C"/>
    <w:rsid w:val="00BB0E14"/>
    <w:rsid w:val="00BF49BB"/>
    <w:rsid w:val="00C256C7"/>
    <w:rsid w:val="00C52CE0"/>
    <w:rsid w:val="00C52F41"/>
    <w:rsid w:val="00D1695B"/>
    <w:rsid w:val="00D369CE"/>
    <w:rsid w:val="00D6055E"/>
    <w:rsid w:val="00D67E5D"/>
    <w:rsid w:val="00DE49F9"/>
    <w:rsid w:val="00DF6EFC"/>
    <w:rsid w:val="00E070BF"/>
    <w:rsid w:val="00E56B9C"/>
    <w:rsid w:val="00F07015"/>
    <w:rsid w:val="00F56C19"/>
    <w:rsid w:val="00F73135"/>
    <w:rsid w:val="00F90DF8"/>
    <w:rsid w:val="00F95F16"/>
    <w:rsid w:val="00FA1B16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8</cp:revision>
  <cp:lastPrinted>2018-11-27T07:51:00Z</cp:lastPrinted>
  <dcterms:created xsi:type="dcterms:W3CDTF">2018-11-23T08:06:00Z</dcterms:created>
  <dcterms:modified xsi:type="dcterms:W3CDTF">2019-01-14T10:03:00Z</dcterms:modified>
</cp:coreProperties>
</file>